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9341" w14:textId="77777777" w:rsidR="001E3246" w:rsidRDefault="001E3246" w:rsidP="001E3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5B38F4C9" w14:textId="4CC6E0AD" w:rsidR="001E3246" w:rsidRDefault="001E3246" w:rsidP="001E3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«Основы духовно-нравственной культуры</w:t>
      </w:r>
      <w:r w:rsidR="00C365C1">
        <w:rPr>
          <w:rFonts w:ascii="Times New Roman" w:hAnsi="Times New Roman" w:cs="Times New Roman"/>
          <w:b/>
          <w:sz w:val="28"/>
          <w:szCs w:val="28"/>
        </w:rPr>
        <w:t xml:space="preserve"> народов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313AA7F" w14:textId="77777777" w:rsidR="001E3246" w:rsidRDefault="001E3246" w:rsidP="001E3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14809E0F" w14:textId="77777777" w:rsidR="001E3246" w:rsidRDefault="001E3246" w:rsidP="001E3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3C69B6" w14:textId="77777777" w:rsidR="001E3246" w:rsidRDefault="001E3246" w:rsidP="001E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14:paraId="19B030CE" w14:textId="02B9F7D7" w:rsidR="001E3246" w:rsidRDefault="001E3246" w:rsidP="001E324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</w:t>
      </w:r>
      <w:r w:rsidR="00C365C1" w:rsidRPr="00C365C1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74CFF78" w14:textId="77777777" w:rsidR="001E3246" w:rsidRDefault="001E3246" w:rsidP="001E324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14:paraId="7FF14DA5" w14:textId="77777777" w:rsidR="001E3246" w:rsidRDefault="001E3246" w:rsidP="001E324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7E98">
        <w:rPr>
          <w:rFonts w:ascii="Times New Roman" w:hAnsi="Times New Roman" w:cs="Times New Roman"/>
          <w:sz w:val="28"/>
          <w:szCs w:val="28"/>
        </w:rPr>
        <w:t xml:space="preserve">40 мин, </w:t>
      </w:r>
      <w:r>
        <w:rPr>
          <w:rFonts w:ascii="Times New Roman" w:hAnsi="Times New Roman" w:cs="Times New Roman"/>
          <w:sz w:val="28"/>
          <w:szCs w:val="28"/>
        </w:rPr>
        <w:t>не включая время для инструктажа перед работой.</w:t>
      </w:r>
    </w:p>
    <w:p w14:paraId="673CB5D7" w14:textId="77777777" w:rsidR="001E3246" w:rsidRDefault="001E3246" w:rsidP="001E324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F13646" w:rsidRPr="00421A9C" w14:paraId="1F543C03" w14:textId="77777777" w:rsidTr="00F13646">
        <w:tc>
          <w:tcPr>
            <w:tcW w:w="1134" w:type="dxa"/>
          </w:tcPr>
          <w:p w14:paraId="45A38D1D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14:paraId="2E697903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F13646" w:rsidRPr="00421A9C" w14:paraId="24C95CE0" w14:textId="77777777" w:rsidTr="00824B59">
        <w:tc>
          <w:tcPr>
            <w:tcW w:w="10490" w:type="dxa"/>
            <w:gridSpan w:val="2"/>
          </w:tcPr>
          <w:p w14:paraId="35700054" w14:textId="2F7A06BE" w:rsidR="00F13646" w:rsidRPr="00F13646" w:rsidRDefault="00F13646" w:rsidP="00F136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F136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Тест</w:t>
            </w:r>
          </w:p>
        </w:tc>
      </w:tr>
      <w:tr w:rsidR="00F13646" w:rsidRPr="00421A9C" w14:paraId="13C82DAC" w14:textId="77777777" w:rsidTr="00F13646">
        <w:tc>
          <w:tcPr>
            <w:tcW w:w="1134" w:type="dxa"/>
          </w:tcPr>
          <w:p w14:paraId="7D8F0359" w14:textId="6FB3D152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72805960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      </w:r>
          </w:p>
          <w:p w14:paraId="40F1B561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о современном состоянии культурного и религиозного разнообразия народов Российской Федерации, причинах культурных различий</w:t>
            </w:r>
          </w:p>
        </w:tc>
      </w:tr>
      <w:tr w:rsidR="00F13646" w:rsidRPr="00421A9C" w14:paraId="0A2989C3" w14:textId="77777777" w:rsidTr="00F13646">
        <w:tc>
          <w:tcPr>
            <w:tcW w:w="1134" w:type="dxa"/>
          </w:tcPr>
          <w:p w14:paraId="018CD463" w14:textId="16FF93AE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12BC9696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принципы федеративного устройства России и концепт «полиэтничность»;</w:t>
            </w:r>
          </w:p>
          <w:p w14:paraId="67E9A9F2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называть основные этносы Российской Федерации и регионы, где они традиционно проживают</w:t>
            </w:r>
          </w:p>
        </w:tc>
      </w:tr>
      <w:tr w:rsidR="00F13646" w:rsidRPr="00421A9C" w14:paraId="1DDB663D" w14:textId="77777777" w:rsidTr="00F13646">
        <w:tc>
          <w:tcPr>
            <w:tcW w:w="1134" w:type="dxa"/>
          </w:tcPr>
          <w:p w14:paraId="7696BBBA" w14:textId="0BD84EE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0FACD020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называть традиционные сказочные и фольклорные сюжеты о семье, семейных обязанностях;</w:t>
            </w:r>
          </w:p>
          <w:p w14:paraId="73B91159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своё понимание семейных ценностей, выраженных в фольклорных сюжетах</w:t>
            </w:r>
          </w:p>
        </w:tc>
      </w:tr>
      <w:tr w:rsidR="00F13646" w:rsidRPr="00421A9C" w14:paraId="406DDF45" w14:textId="77777777" w:rsidTr="00F13646">
        <w:tc>
          <w:tcPr>
            <w:tcW w:w="1134" w:type="dxa"/>
          </w:tcPr>
          <w:p w14:paraId="04EE0303" w14:textId="0457B410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14:paraId="39F63D31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понятии «религия», уметь пояснить её роль в жизни общества и основные социально-культурные функции;</w:t>
            </w:r>
          </w:p>
          <w:p w14:paraId="369655FF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о существовании связи между историческими событиями и культурой</w:t>
            </w:r>
          </w:p>
        </w:tc>
      </w:tr>
      <w:tr w:rsidR="00F13646" w:rsidRPr="00421A9C" w14:paraId="07D21AB6" w14:textId="77777777" w:rsidTr="00F13646">
        <w:tc>
          <w:tcPr>
            <w:tcW w:w="1134" w:type="dxa"/>
          </w:tcPr>
          <w:p w14:paraId="521B266B" w14:textId="33A36982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14:paraId="769DB43B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уметь объяснить понятие «Родина»;</w:t>
            </w:r>
          </w:p>
          <w:p w14:paraId="1B1821B7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осознавать взаимосвязь и различия между концептами «Отечество» и «Родина»</w:t>
            </w:r>
          </w:p>
        </w:tc>
      </w:tr>
      <w:tr w:rsidR="00F13646" w:rsidRPr="00421A9C" w14:paraId="56CB48A5" w14:textId="77777777" w:rsidTr="00F13646">
        <w:tc>
          <w:tcPr>
            <w:tcW w:w="1134" w:type="dxa"/>
          </w:tcPr>
          <w:p w14:paraId="2257788F" w14:textId="1F1373B3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14:paraId="10B8C185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Иметь базовые представления о происхождении и развитии русского языка, его взаимосвязи с языками других народов России;</w:t>
            </w:r>
          </w:p>
          <w:p w14:paraId="1AE4CE4E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</w:t>
            </w:r>
          </w:p>
        </w:tc>
      </w:tr>
      <w:tr w:rsidR="00F13646" w:rsidRPr="00421A9C" w14:paraId="02E7C494" w14:textId="77777777" w:rsidTr="00F13646">
        <w:tc>
          <w:tcPr>
            <w:tcW w:w="1134" w:type="dxa"/>
          </w:tcPr>
          <w:p w14:paraId="4FAED8A1" w14:textId="484A5AD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14:paraId="01B9678B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принципы федеративного устройства России и концепт «полиэтничность»;</w:t>
            </w:r>
          </w:p>
          <w:p w14:paraId="40C5E4D0" w14:textId="77777777" w:rsidR="00F13646" w:rsidRPr="00421A9C" w:rsidRDefault="00F13646" w:rsidP="00A67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уметь объяснить значение словосочетаний «многонациональный народ Российской Федерации», «государствообразующий народ», «титульный этнос»</w:t>
            </w:r>
          </w:p>
        </w:tc>
      </w:tr>
      <w:tr w:rsidR="00F13646" w:rsidRPr="00421A9C" w14:paraId="15C202C2" w14:textId="77777777" w:rsidTr="00F13646">
        <w:tc>
          <w:tcPr>
            <w:tcW w:w="1134" w:type="dxa"/>
          </w:tcPr>
          <w:p w14:paraId="106D110C" w14:textId="678BC883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14:paraId="4333C471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уметь объяснить значение и роль морали и нравственности в жизни человека;</w:t>
            </w:r>
          </w:p>
          <w:p w14:paraId="3403EDAE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</w:t>
            </w:r>
          </w:p>
        </w:tc>
      </w:tr>
      <w:tr w:rsidR="00F13646" w:rsidRPr="00421A9C" w14:paraId="50A57613" w14:textId="77777777" w:rsidTr="00F13646">
        <w:tc>
          <w:tcPr>
            <w:tcW w:w="1134" w:type="dxa"/>
          </w:tcPr>
          <w:p w14:paraId="4EF07816" w14:textId="789844B2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14:paraId="7A3BB2E3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уметь объяснить значение и роль морали и нравственности в жизни человека;</w:t>
            </w:r>
          </w:p>
          <w:p w14:paraId="5F4AB8EE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</w:t>
            </w:r>
          </w:p>
        </w:tc>
      </w:tr>
      <w:tr w:rsidR="00F13646" w:rsidRPr="00421A9C" w14:paraId="4FBBEB5E" w14:textId="77777777" w:rsidTr="00F13646">
        <w:tc>
          <w:tcPr>
            <w:tcW w:w="1134" w:type="dxa"/>
          </w:tcPr>
          <w:p w14:paraId="76AF9B27" w14:textId="2EA23BD9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14:paraId="49E028B8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понимать, что такое пословицы и поговорки, обосновывать важность и нужность этих языковых выразительных средств;</w:t>
            </w:r>
          </w:p>
          <w:p w14:paraId="3786F6EE" w14:textId="77777777" w:rsidR="00F13646" w:rsidRPr="00421A9C" w:rsidRDefault="00F13646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эпос, миф, сказка, былина, песня</w:t>
            </w:r>
          </w:p>
        </w:tc>
      </w:tr>
      <w:tr w:rsidR="00F13646" w:rsidRPr="00421A9C" w14:paraId="4656771A" w14:textId="77777777" w:rsidTr="005D201C">
        <w:tc>
          <w:tcPr>
            <w:tcW w:w="10490" w:type="dxa"/>
            <w:gridSpan w:val="2"/>
          </w:tcPr>
          <w:p w14:paraId="24DCD14F" w14:textId="386D48B7" w:rsidR="00F13646" w:rsidRPr="00F13646" w:rsidRDefault="00F13646" w:rsidP="00F136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с развернутым ответом</w:t>
            </w:r>
          </w:p>
        </w:tc>
      </w:tr>
      <w:tr w:rsidR="00F13646" w:rsidRPr="00421A9C" w14:paraId="1AF095F4" w14:textId="77777777" w:rsidTr="00F13646">
        <w:tc>
          <w:tcPr>
            <w:tcW w:w="1134" w:type="dxa"/>
          </w:tcPr>
          <w:p w14:paraId="774145FE" w14:textId="3B740966" w:rsidR="00F13646" w:rsidRPr="00421A9C" w:rsidRDefault="00482B6D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56" w:type="dxa"/>
          </w:tcPr>
          <w:p w14:paraId="1E27211A" w14:textId="77777777" w:rsidR="00F13646" w:rsidRDefault="00F13646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7F">
              <w:rPr>
                <w:rFonts w:ascii="Times New Roman" w:hAnsi="Times New Roman" w:cs="Times New Roman"/>
                <w:sz w:val="24"/>
                <w:szCs w:val="24"/>
              </w:rPr>
              <w:t>Иметь сформированное представление о понятие «культура»;</w:t>
            </w:r>
          </w:p>
          <w:p w14:paraId="5E2DB7CA" w14:textId="77777777" w:rsidR="00F13646" w:rsidRPr="00421A9C" w:rsidRDefault="00F13646" w:rsidP="00990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77F">
              <w:rPr>
                <w:rFonts w:ascii="Times New Roman" w:hAnsi="Times New Roman" w:cs="Times New Roman"/>
                <w:sz w:val="24"/>
                <w:szCs w:val="24"/>
              </w:rPr>
              <w:t>понимать взаимосвязь между хозяйственным укладом и проявлениями духовной культуры;</w:t>
            </w:r>
          </w:p>
        </w:tc>
      </w:tr>
      <w:tr w:rsidR="00F13646" w:rsidRPr="00421A9C" w14:paraId="2C55B21C" w14:textId="77777777" w:rsidTr="00F13646">
        <w:tc>
          <w:tcPr>
            <w:tcW w:w="1134" w:type="dxa"/>
          </w:tcPr>
          <w:p w14:paraId="1AB575C1" w14:textId="6D995CF4" w:rsidR="00F13646" w:rsidRPr="00421A9C" w:rsidRDefault="00482B6D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3E7324DC" w14:textId="77777777" w:rsidR="00F13646" w:rsidRPr="009F49BD" w:rsidRDefault="00F13646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D">
              <w:rPr>
                <w:rFonts w:ascii="Times New Roman" w:hAnsi="Times New Roman" w:cs="Times New Roman"/>
                <w:sz w:val="24"/>
                <w:szCs w:val="24"/>
              </w:rPr>
              <w:t>Знать и понимать, что такое семейное хозяйство и домашний труд;</w:t>
            </w:r>
          </w:p>
          <w:p w14:paraId="6259EB27" w14:textId="77777777" w:rsidR="00F13646" w:rsidRPr="009F49BD" w:rsidRDefault="00F13646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D">
              <w:rPr>
                <w:rFonts w:ascii="Times New Roman" w:hAnsi="Times New Roman" w:cs="Times New Roman"/>
                <w:sz w:val="24"/>
                <w:szCs w:val="24"/>
              </w:rPr>
      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      </w:r>
          </w:p>
          <w:p w14:paraId="2E9F3234" w14:textId="77777777" w:rsidR="00F13646" w:rsidRPr="00421A9C" w:rsidRDefault="00F13646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D">
              <w:rPr>
                <w:rFonts w:ascii="Times New Roman" w:hAnsi="Times New Roman" w:cs="Times New Roman"/>
                <w:sz w:val="24"/>
                <w:szCs w:val="24"/>
              </w:rPr>
              <w:t>осознавать и оценивать семейный уклад и взаимосвязь с социально-экономической структурой общества в форме большой и малой семей;</w:t>
            </w:r>
          </w:p>
        </w:tc>
      </w:tr>
      <w:tr w:rsidR="00F13646" w:rsidRPr="00421A9C" w14:paraId="3170D348" w14:textId="77777777" w:rsidTr="00F13646">
        <w:tc>
          <w:tcPr>
            <w:tcW w:w="1134" w:type="dxa"/>
          </w:tcPr>
          <w:p w14:paraId="6E9E9F01" w14:textId="2F8FE0BF" w:rsidR="00F13646" w:rsidRPr="00421A9C" w:rsidRDefault="00482B6D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5646EA77" w14:textId="77777777" w:rsidR="00F13646" w:rsidRPr="009F49BD" w:rsidRDefault="00F13646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D">
              <w:rPr>
                <w:rFonts w:ascii="Times New Roman" w:hAnsi="Times New Roman" w:cs="Times New Roman"/>
                <w:sz w:val="24"/>
                <w:szCs w:val="24"/>
              </w:rPr>
              <w:t>Знать и понимать отличия литературы от других видов художественного творчества;</w:t>
            </w:r>
          </w:p>
          <w:p w14:paraId="799DAFDE" w14:textId="77777777" w:rsidR="00F13646" w:rsidRPr="00421A9C" w:rsidRDefault="00F13646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D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важность литературы как культурного явления, как формы трансляции культурных ценностей;</w:t>
            </w:r>
          </w:p>
        </w:tc>
      </w:tr>
      <w:tr w:rsidR="00F13646" w:rsidRPr="00421A9C" w14:paraId="2ED28CA6" w14:textId="77777777" w:rsidTr="00F13646">
        <w:tc>
          <w:tcPr>
            <w:tcW w:w="1134" w:type="dxa"/>
          </w:tcPr>
          <w:p w14:paraId="50663FE8" w14:textId="3DADCCA3" w:rsidR="00F13646" w:rsidRPr="00421A9C" w:rsidRDefault="00482B6D" w:rsidP="00A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14:paraId="7DAE7D72" w14:textId="77777777" w:rsidR="00F13646" w:rsidRPr="009F49BD" w:rsidRDefault="00F13646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D">
              <w:rPr>
                <w:rFonts w:ascii="Times New Roman" w:hAnsi="Times New Roman" w:cs="Times New Roman"/>
                <w:sz w:val="24"/>
                <w:szCs w:val="24"/>
              </w:rPr>
              <w:t>Знать и уметь объяснить отличия культурной географии от физической и политической географии;</w:t>
            </w:r>
          </w:p>
          <w:p w14:paraId="2A0F7A46" w14:textId="77777777" w:rsidR="00F13646" w:rsidRPr="00421A9C" w:rsidRDefault="00F13646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D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области культурной карты в соответствии с их особенностями.</w:t>
            </w:r>
          </w:p>
        </w:tc>
      </w:tr>
    </w:tbl>
    <w:p w14:paraId="56EC015D" w14:textId="77777777" w:rsidR="001E3246" w:rsidRDefault="001E3246" w:rsidP="001E3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FD1E9C" w14:textId="77777777" w:rsidR="001E3246" w:rsidRDefault="001E3246" w:rsidP="001E3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Характеристика структуры и содержания КИМ</w:t>
      </w:r>
    </w:p>
    <w:p w14:paraId="278C07A3" w14:textId="485BA70F" w:rsidR="001E3246" w:rsidRPr="008F7B3A" w:rsidRDefault="001E3246" w:rsidP="00482B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F7B3A">
        <w:rPr>
          <w:rFonts w:ascii="Times New Roman" w:hAnsi="Times New Roman"/>
          <w:bCs/>
          <w:sz w:val="28"/>
          <w:szCs w:val="28"/>
        </w:rPr>
        <w:t xml:space="preserve">Контрольная работа </w:t>
      </w:r>
      <w:r>
        <w:rPr>
          <w:rFonts w:ascii="Times New Roman" w:hAnsi="Times New Roman"/>
          <w:bCs/>
          <w:sz w:val="28"/>
          <w:szCs w:val="28"/>
        </w:rPr>
        <w:t>содержит 1</w:t>
      </w:r>
      <w:r w:rsidR="00482B6D">
        <w:rPr>
          <w:rFonts w:ascii="Times New Roman" w:hAnsi="Times New Roman"/>
          <w:bCs/>
          <w:sz w:val="28"/>
          <w:szCs w:val="28"/>
        </w:rPr>
        <w:t>0</w:t>
      </w:r>
      <w:r w:rsidRPr="008F7B3A">
        <w:rPr>
          <w:rFonts w:ascii="Times New Roman" w:hAnsi="Times New Roman"/>
          <w:bCs/>
          <w:sz w:val="28"/>
          <w:szCs w:val="28"/>
        </w:rPr>
        <w:t xml:space="preserve"> зада</w:t>
      </w:r>
      <w:r>
        <w:rPr>
          <w:rFonts w:ascii="Times New Roman" w:hAnsi="Times New Roman"/>
          <w:bCs/>
          <w:sz w:val="28"/>
          <w:szCs w:val="28"/>
        </w:rPr>
        <w:t xml:space="preserve">ний базового уровня сложности, </w:t>
      </w:r>
      <w:r w:rsidR="00482B6D">
        <w:rPr>
          <w:rFonts w:ascii="Times New Roman" w:hAnsi="Times New Roman"/>
          <w:bCs/>
          <w:sz w:val="28"/>
          <w:szCs w:val="28"/>
        </w:rPr>
        <w:t>4</w:t>
      </w:r>
      <w:r w:rsidRPr="008F7B3A">
        <w:rPr>
          <w:rFonts w:ascii="Times New Roman" w:hAnsi="Times New Roman"/>
          <w:bCs/>
          <w:sz w:val="28"/>
          <w:szCs w:val="28"/>
        </w:rPr>
        <w:t xml:space="preserve"> задания повышенного уровня.</w:t>
      </w:r>
    </w:p>
    <w:p w14:paraId="420DBE33" w14:textId="34C3B2D9" w:rsidR="001E3246" w:rsidRPr="00482B6D" w:rsidRDefault="001E3246" w:rsidP="00482B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F7B3A">
        <w:rPr>
          <w:rFonts w:ascii="Times New Roman" w:hAnsi="Times New Roman"/>
          <w:bCs/>
          <w:sz w:val="28"/>
          <w:szCs w:val="28"/>
        </w:rPr>
        <w:t>Для оценки достижения базового</w:t>
      </w:r>
      <w:r>
        <w:rPr>
          <w:rFonts w:ascii="Times New Roman" w:hAnsi="Times New Roman"/>
          <w:bCs/>
          <w:sz w:val="28"/>
          <w:szCs w:val="28"/>
        </w:rPr>
        <w:t xml:space="preserve"> уровня используются задания </w:t>
      </w:r>
      <w:r w:rsidR="00482B6D">
        <w:rPr>
          <w:rFonts w:ascii="Times New Roman" w:hAnsi="Times New Roman"/>
          <w:bCs/>
          <w:sz w:val="28"/>
          <w:szCs w:val="28"/>
        </w:rPr>
        <w:t xml:space="preserve">1-10 </w:t>
      </w:r>
      <w:r w:rsidR="00482B6D">
        <w:rPr>
          <w:rFonts w:ascii="Times New Roman" w:hAnsi="Times New Roman"/>
          <w:bCs/>
          <w:sz w:val="28"/>
          <w:szCs w:val="28"/>
          <w:lang w:val="en-US"/>
        </w:rPr>
        <w:t>I</w:t>
      </w:r>
      <w:r w:rsidR="00482B6D" w:rsidRPr="00482B6D">
        <w:rPr>
          <w:rFonts w:ascii="Times New Roman" w:hAnsi="Times New Roman"/>
          <w:bCs/>
          <w:sz w:val="28"/>
          <w:szCs w:val="28"/>
        </w:rPr>
        <w:t xml:space="preserve"> </w:t>
      </w:r>
      <w:r w:rsidR="00482B6D">
        <w:rPr>
          <w:rFonts w:ascii="Times New Roman" w:hAnsi="Times New Roman"/>
          <w:bCs/>
          <w:sz w:val="28"/>
          <w:szCs w:val="28"/>
        </w:rPr>
        <w:t>части</w:t>
      </w:r>
      <w:r w:rsidRPr="008F7B3A">
        <w:rPr>
          <w:rFonts w:ascii="Times New Roman" w:hAnsi="Times New Roman"/>
          <w:bCs/>
          <w:sz w:val="28"/>
          <w:szCs w:val="28"/>
        </w:rPr>
        <w:t>. Достижение уровней повышенной подготовки провер</w:t>
      </w:r>
      <w:r>
        <w:rPr>
          <w:rFonts w:ascii="Times New Roman" w:hAnsi="Times New Roman"/>
          <w:bCs/>
          <w:sz w:val="28"/>
          <w:szCs w:val="28"/>
        </w:rPr>
        <w:t xml:space="preserve">яется с помощью заданий </w:t>
      </w:r>
      <w:r w:rsidR="00482B6D">
        <w:rPr>
          <w:rFonts w:ascii="Times New Roman" w:hAnsi="Times New Roman"/>
          <w:bCs/>
          <w:sz w:val="28"/>
          <w:szCs w:val="28"/>
        </w:rPr>
        <w:t xml:space="preserve">1-4 </w:t>
      </w:r>
      <w:r w:rsidR="00482B6D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482B6D" w:rsidRPr="00482B6D">
        <w:rPr>
          <w:rFonts w:ascii="Times New Roman" w:hAnsi="Times New Roman"/>
          <w:bCs/>
          <w:sz w:val="28"/>
          <w:szCs w:val="28"/>
        </w:rPr>
        <w:t xml:space="preserve"> </w:t>
      </w:r>
      <w:r w:rsidR="00482B6D">
        <w:rPr>
          <w:rFonts w:ascii="Times New Roman" w:hAnsi="Times New Roman"/>
          <w:bCs/>
          <w:sz w:val="28"/>
          <w:szCs w:val="28"/>
        </w:rPr>
        <w:t>части.</w:t>
      </w:r>
    </w:p>
    <w:p w14:paraId="6981A45E" w14:textId="77777777" w:rsidR="00482B6D" w:rsidRDefault="00482B6D" w:rsidP="00482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184024" w14:textId="52B0F3B1" w:rsidR="001E3246" w:rsidRPr="008F7B3A" w:rsidRDefault="001E3246" w:rsidP="00482B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3A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14:paraId="59617D58" w14:textId="5CB73280" w:rsidR="001E3246" w:rsidRPr="008F7B3A" w:rsidRDefault="001E3246" w:rsidP="00482B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8"/>
          <w:szCs w:val="28"/>
        </w:rPr>
      </w:pPr>
      <w:r w:rsidRPr="008F7B3A">
        <w:rPr>
          <w:rFonts w:ascii="TimesNewRoman" w:hAnsi="TimesNewRoman" w:cs="TimesNewRoman"/>
          <w:sz w:val="28"/>
          <w:szCs w:val="28"/>
        </w:rPr>
        <w:t xml:space="preserve">Задания </w:t>
      </w:r>
      <w:r w:rsidR="00482B6D">
        <w:rPr>
          <w:rFonts w:ascii="Times New Roman" w:hAnsi="Times New Roman" w:cs="Times New Roman"/>
          <w:sz w:val="28"/>
          <w:szCs w:val="28"/>
        </w:rPr>
        <w:t xml:space="preserve">1-10 </w:t>
      </w:r>
      <w:r w:rsidR="00482B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2B6D" w:rsidRPr="00482B6D">
        <w:rPr>
          <w:rFonts w:ascii="Times New Roman" w:hAnsi="Times New Roman" w:cs="Times New Roman"/>
          <w:sz w:val="28"/>
          <w:szCs w:val="28"/>
        </w:rPr>
        <w:t xml:space="preserve"> </w:t>
      </w:r>
      <w:r w:rsidR="00482B6D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3A">
        <w:rPr>
          <w:rFonts w:ascii="TimesNewRoman" w:hAnsi="TimesNewRoman" w:cs="TimesNewRoman"/>
          <w:sz w:val="28"/>
          <w:szCs w:val="28"/>
        </w:rPr>
        <w:t xml:space="preserve">оцениваются 1 баллом. </w:t>
      </w:r>
    </w:p>
    <w:p w14:paraId="0C1271C3" w14:textId="0BC3B96E" w:rsidR="001E3246" w:rsidRPr="008F7B3A" w:rsidRDefault="001E3246" w:rsidP="00482B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8"/>
          <w:szCs w:val="28"/>
        </w:rPr>
      </w:pPr>
      <w:r w:rsidRPr="008F7B3A">
        <w:rPr>
          <w:rFonts w:ascii="TimesNewRoman" w:hAnsi="TimesNewRoman" w:cs="TimesNewRoman"/>
          <w:sz w:val="28"/>
          <w:szCs w:val="28"/>
        </w:rPr>
        <w:t xml:space="preserve">Выполнение каждого из заданий </w:t>
      </w:r>
      <w:r w:rsidR="00482B6D">
        <w:rPr>
          <w:rFonts w:ascii="TimesNewRoman" w:hAnsi="TimesNewRoman" w:cs="TimesNewRoman"/>
          <w:sz w:val="28"/>
          <w:szCs w:val="28"/>
        </w:rPr>
        <w:t xml:space="preserve">1-4 </w:t>
      </w:r>
      <w:r w:rsidR="00482B6D">
        <w:rPr>
          <w:rFonts w:ascii="TimesNewRoman" w:hAnsi="TimesNewRoman" w:cs="TimesNewRoman"/>
          <w:sz w:val="28"/>
          <w:szCs w:val="28"/>
          <w:lang w:val="en-US"/>
        </w:rPr>
        <w:t>II</w:t>
      </w:r>
      <w:r w:rsidR="00482B6D" w:rsidRPr="00482B6D">
        <w:rPr>
          <w:rFonts w:ascii="TimesNewRoman" w:hAnsi="TimesNewRoman" w:cs="TimesNewRoman"/>
          <w:sz w:val="28"/>
          <w:szCs w:val="28"/>
        </w:rPr>
        <w:t xml:space="preserve"> </w:t>
      </w:r>
      <w:r w:rsidR="00482B6D">
        <w:rPr>
          <w:rFonts w:ascii="TimesNewRoman" w:hAnsi="TimesNewRoman" w:cs="TimesNewRoman"/>
          <w:sz w:val="28"/>
          <w:szCs w:val="28"/>
        </w:rPr>
        <w:t>части</w:t>
      </w:r>
      <w:r>
        <w:rPr>
          <w:rFonts w:ascii="TimesNewRoman" w:hAnsi="TimesNewRoman" w:cs="TimesNewRoman"/>
          <w:sz w:val="28"/>
          <w:szCs w:val="28"/>
        </w:rPr>
        <w:t xml:space="preserve"> при полном правильном ответе </w:t>
      </w:r>
      <w:r w:rsidRPr="008F7B3A">
        <w:rPr>
          <w:rFonts w:ascii="TimesNewRoman" w:hAnsi="TimesNewRoman" w:cs="TimesNewRoman"/>
          <w:sz w:val="28"/>
          <w:szCs w:val="28"/>
        </w:rPr>
        <w:t xml:space="preserve">оценивается </w:t>
      </w:r>
      <w:r>
        <w:rPr>
          <w:rFonts w:ascii="TimesNewRoman" w:hAnsi="TimesNewRoman" w:cs="TimesNewRoman"/>
          <w:sz w:val="28"/>
          <w:szCs w:val="28"/>
        </w:rPr>
        <w:t>в 2 балла.</w:t>
      </w:r>
    </w:p>
    <w:p w14:paraId="3AA302AF" w14:textId="52A6BD43" w:rsidR="001E3246" w:rsidRDefault="001E3246" w:rsidP="00482B6D">
      <w:pPr>
        <w:spacing w:after="0" w:line="240" w:lineRule="auto"/>
        <w:contextualSpacing/>
        <w:jc w:val="both"/>
        <w:rPr>
          <w:rFonts w:ascii="TimesNewRoman" w:hAnsi="TimesNewRoman" w:cs="TimesNewRoman"/>
          <w:sz w:val="28"/>
          <w:szCs w:val="28"/>
        </w:rPr>
      </w:pPr>
      <w:r w:rsidRPr="008F7B3A">
        <w:rPr>
          <w:rFonts w:ascii="TimesNewRoman" w:hAnsi="TimesNewRoman" w:cs="TimesNewRoman"/>
          <w:sz w:val="28"/>
          <w:szCs w:val="28"/>
        </w:rPr>
        <w:t>Максимальны</w:t>
      </w:r>
      <w:r>
        <w:rPr>
          <w:rFonts w:ascii="TimesNewRoman" w:hAnsi="TimesNewRoman" w:cs="TimesNewRoman"/>
          <w:sz w:val="28"/>
          <w:szCs w:val="28"/>
        </w:rPr>
        <w:t xml:space="preserve">й балл за выполнение работы – </w:t>
      </w:r>
      <w:r w:rsidR="00482B6D">
        <w:rPr>
          <w:rFonts w:ascii="TimesNewRoman" w:hAnsi="TimesNewRoman" w:cs="TimesNewRoman"/>
          <w:sz w:val="28"/>
          <w:szCs w:val="28"/>
        </w:rPr>
        <w:t>18.</w:t>
      </w:r>
    </w:p>
    <w:p w14:paraId="05714414" w14:textId="77777777" w:rsidR="00482B6D" w:rsidRPr="008F7B3A" w:rsidRDefault="00482B6D" w:rsidP="00482B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AB9EF" w14:textId="77777777" w:rsidR="001E3246" w:rsidRDefault="001E3246" w:rsidP="00482B6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</w:tblGrid>
      <w:tr w:rsidR="00482B6D" w14:paraId="3C660F70" w14:textId="77777777" w:rsidTr="00781A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CECE" w14:textId="77777777" w:rsidR="00482B6D" w:rsidRDefault="00482B6D" w:rsidP="00482B6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8B87" w14:textId="2C77555E" w:rsidR="00482B6D" w:rsidRDefault="00482B6D" w:rsidP="00482B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незачет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9F4" w14:textId="666E7300" w:rsidR="00482B6D" w:rsidRDefault="00482B6D" w:rsidP="00482B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482B6D" w14:paraId="6FCEAF71" w14:textId="77777777" w:rsidTr="00781A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1D2C" w14:textId="77777777" w:rsidR="00482B6D" w:rsidRDefault="00482B6D" w:rsidP="00482B6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086" w14:textId="1D1199BE" w:rsidR="00482B6D" w:rsidRPr="006634F1" w:rsidRDefault="00482B6D" w:rsidP="00482B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68">
              <w:rPr>
                <w:rFonts w:ascii="Times New Roman" w:hAnsi="Times New Roman" w:cs="Times New Roman"/>
                <w:sz w:val="28"/>
                <w:szCs w:val="28"/>
              </w:rPr>
              <w:t>0—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FB8" w14:textId="5C5F8065" w:rsidR="00482B6D" w:rsidRPr="006634F1" w:rsidRDefault="00482B6D" w:rsidP="00482B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</w:tr>
    </w:tbl>
    <w:p w14:paraId="672D622F" w14:textId="77777777" w:rsidR="001E3246" w:rsidRDefault="001E3246" w:rsidP="001E324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31C80B6" w14:textId="77777777" w:rsidR="001E3246" w:rsidRDefault="001E3246" w:rsidP="001E3246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Обобщенный план КИМ для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7"/>
        <w:gridCol w:w="2930"/>
        <w:gridCol w:w="1988"/>
        <w:gridCol w:w="2056"/>
        <w:gridCol w:w="1224"/>
      </w:tblGrid>
      <w:tr w:rsidR="001E3246" w:rsidRPr="00BF0A1D" w14:paraId="488C686B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A594" w14:textId="77777777" w:rsidR="001E3246" w:rsidRPr="00BF0A1D" w:rsidRDefault="001E3246" w:rsidP="0078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№ задания  КИМ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E1FA" w14:textId="77777777" w:rsidR="001E3246" w:rsidRPr="00BF0A1D" w:rsidRDefault="001E3246" w:rsidP="0078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14:paraId="1AE80B0A" w14:textId="77777777" w:rsidR="001E3246" w:rsidRPr="00BF0A1D" w:rsidRDefault="001E3246" w:rsidP="0078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(из 1 таблицы)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4298" w14:textId="77777777" w:rsidR="001E3246" w:rsidRPr="00BF0A1D" w:rsidRDefault="001E3246" w:rsidP="0078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  <w:p w14:paraId="32939165" w14:textId="77777777" w:rsidR="001E3246" w:rsidRPr="00BF0A1D" w:rsidRDefault="001E3246" w:rsidP="0078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90CD" w14:textId="77777777" w:rsidR="001E3246" w:rsidRPr="00BF0A1D" w:rsidRDefault="001E3246" w:rsidP="0078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EE902C1" w14:textId="77777777" w:rsidR="001E3246" w:rsidRPr="00BF0A1D" w:rsidRDefault="001E3246" w:rsidP="0078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90BC" w14:textId="77777777" w:rsidR="001E3246" w:rsidRPr="00BF0A1D" w:rsidRDefault="001E3246" w:rsidP="0078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D4DFF" w:rsidRPr="00BF0A1D" w14:paraId="77A403A0" w14:textId="77777777" w:rsidTr="0015751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132" w14:textId="49BE2252" w:rsidR="00ED4DFF" w:rsidRPr="00BF0A1D" w:rsidRDefault="00ED4DFF" w:rsidP="00990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 w:rsidRPr="00BF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BF0A1D" w:rsidRPr="00BF0A1D" w14:paraId="7226B425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EE8" w14:textId="5AEFF54E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96B" w14:textId="77777777" w:rsidR="00BF0A1D" w:rsidRPr="00421A9C" w:rsidRDefault="00BF0A1D" w:rsidP="00BF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      </w:r>
          </w:p>
          <w:p w14:paraId="75D8D28B" w14:textId="084F1DC8" w:rsidR="00BF0A1D" w:rsidRPr="00BF0A1D" w:rsidRDefault="00BF0A1D" w:rsidP="00BF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 xml:space="preserve">знать о современном состоянии культурного и религиозного </w:t>
            </w:r>
            <w:r w:rsidRPr="0042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разнообразия народов Российской Федерации, причинах культурных различий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DA7" w14:textId="16F2B5ED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1.1, 2.2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C96" w14:textId="24E00A01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3D2" w14:textId="2285E103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0DBBFFF6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CDF" w14:textId="42A2A9E5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850" w14:textId="77777777" w:rsidR="00BF0A1D" w:rsidRPr="00421A9C" w:rsidRDefault="00BF0A1D" w:rsidP="00B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принципы федеративного устройства России и концепт «полиэтничность»;</w:t>
            </w:r>
          </w:p>
          <w:p w14:paraId="3061038D" w14:textId="638109EA" w:rsidR="00BF0A1D" w:rsidRPr="00BF0A1D" w:rsidRDefault="00BF0A1D" w:rsidP="00BF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называть основные этносы Российской Федерации и регионы, где они традиционно проживают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F837" w14:textId="25385EC3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1.1, 4.5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E1A" w14:textId="50BF4FEE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728" w14:textId="46EAB6AE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178FD75E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F89" w14:textId="755C99FE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294" w14:textId="77777777" w:rsidR="00BF0A1D" w:rsidRPr="00421A9C" w:rsidRDefault="00BF0A1D" w:rsidP="00BF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называть традиционные сказочные и фольклорные сюжеты о семье, семейных обязанностях;</w:t>
            </w:r>
          </w:p>
          <w:p w14:paraId="14A3406A" w14:textId="3615092C" w:rsidR="00BF0A1D" w:rsidRPr="00BF0A1D" w:rsidRDefault="00BF0A1D" w:rsidP="00BF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своё понимание семейных ценностей, выраженных в фольклорных сюжетах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CD6" w14:textId="4C76B408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1.6, 2.2, 2.4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EC7" w14:textId="566A472F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463" w14:textId="356EFE2A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5726B7F5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CFB" w14:textId="7C8CA360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BEB" w14:textId="77777777" w:rsidR="00BF0A1D" w:rsidRPr="00421A9C" w:rsidRDefault="00BF0A1D" w:rsidP="00BF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понятии «религия», уметь пояснить её роль в жизни общества и основные социально-культурные функции;</w:t>
            </w:r>
          </w:p>
          <w:p w14:paraId="7D439CF6" w14:textId="09EF0589" w:rsidR="00BF0A1D" w:rsidRPr="00BF0A1D" w:rsidRDefault="00BF0A1D" w:rsidP="00BF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о существовании связи между историческими событиями и культурой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4A0" w14:textId="1AF7E3CF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1.7, 3.1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053" w14:textId="4639BB3A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D99" w14:textId="7E1959A3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1A9791AF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6BF" w14:textId="3A648EB0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01C" w14:textId="77777777" w:rsidR="00BF0A1D" w:rsidRPr="00421A9C" w:rsidRDefault="00BF0A1D" w:rsidP="00BF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уметь объяснить понятие «Родина»;</w:t>
            </w:r>
          </w:p>
          <w:p w14:paraId="7D4ED036" w14:textId="6174F382" w:rsidR="00BF0A1D" w:rsidRPr="00BF0A1D" w:rsidRDefault="00BF0A1D" w:rsidP="00BF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осознавать взаимосвязь и различия между концептами «Отечество» и «Родина»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F9C" w14:textId="4FB95004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2.2, 3.3, 4.1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796" w14:textId="2FD08227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F41" w14:textId="2D90ADE3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7180ED74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DB9" w14:textId="3EC2D6AC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B0D" w14:textId="77777777" w:rsidR="00BF0A1D" w:rsidRPr="00421A9C" w:rsidRDefault="00BF0A1D" w:rsidP="00BF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Иметь базовые представления о происхождении и развитии русского языка, его взаимосвязи с языками других народов России;</w:t>
            </w:r>
          </w:p>
          <w:p w14:paraId="35FB900F" w14:textId="6DE4EFFB" w:rsidR="00BF0A1D" w:rsidRPr="00BF0A1D" w:rsidRDefault="00BF0A1D" w:rsidP="00BF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EBA" w14:textId="46187E09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FCA" w14:textId="6D1DE317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765" w14:textId="226BB80E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2191CD76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B15" w14:textId="53B24B11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D5C" w14:textId="77777777" w:rsidR="00BF0A1D" w:rsidRPr="00421A9C" w:rsidRDefault="00BF0A1D" w:rsidP="00BF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принципы федеративного устройства России и концепт «полиэтничность»;</w:t>
            </w:r>
          </w:p>
          <w:p w14:paraId="1572ECDB" w14:textId="1B253890" w:rsidR="00BF0A1D" w:rsidRPr="00BF0A1D" w:rsidRDefault="00BF0A1D" w:rsidP="00BF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уметь объяснить значение словосочетаний «многонациональный народ Российской Федерации», «государствообразующий народ», «титульный этнос»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A82" w14:textId="607595A3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BF9" w14:textId="2E9DC9CA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4EA" w14:textId="1980BBB8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1FF0C373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348" w14:textId="79F6A90F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13F" w14:textId="77777777" w:rsidR="00BF0A1D" w:rsidRPr="00421A9C" w:rsidRDefault="00BF0A1D" w:rsidP="00B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уметь объяснить значение и роль морали и нравственности в жизни человека;</w:t>
            </w:r>
          </w:p>
          <w:p w14:paraId="6BB342EE" w14:textId="2257B2ED" w:rsidR="00BF0A1D" w:rsidRPr="00BF0A1D" w:rsidRDefault="00BF0A1D" w:rsidP="00BF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560" w14:textId="10757789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3.2, 3.3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9E3" w14:textId="76531B87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686" w14:textId="7AAE3205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5ACCE367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47D" w14:textId="06C09525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D73" w14:textId="77777777" w:rsidR="00BF0A1D" w:rsidRPr="00421A9C" w:rsidRDefault="00BF0A1D" w:rsidP="00B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уметь объяснить значение и роль морали и нравственности в жизни человека;</w:t>
            </w:r>
          </w:p>
          <w:p w14:paraId="3992A4B7" w14:textId="2B42E5F7" w:rsidR="00BF0A1D" w:rsidRPr="00BF0A1D" w:rsidRDefault="00BF0A1D" w:rsidP="00BF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A22" w14:textId="5CC37FB6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3.2, 3.3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965" w14:textId="6D53FF61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8E0" w14:textId="07C1E228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1D" w:rsidRPr="00BF0A1D" w14:paraId="6C24965A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1F2" w14:textId="4D4E7FA1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F9E" w14:textId="77777777" w:rsidR="00BF0A1D" w:rsidRPr="00421A9C" w:rsidRDefault="00BF0A1D" w:rsidP="00B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Знать и понимать, что такое пословицы и поговорки, обосновывать важность и нужность этих языковых выразительных средств;</w:t>
            </w:r>
          </w:p>
          <w:p w14:paraId="154ED721" w14:textId="18CD06E7" w:rsidR="00BF0A1D" w:rsidRPr="00BF0A1D" w:rsidRDefault="00BF0A1D" w:rsidP="00BF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A9C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эпос, миф, сказка, былина, песня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8E5" w14:textId="30827C07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4.6, 4.7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83E" w14:textId="4A791776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9D1" w14:textId="340DC138" w:rsidR="00BF0A1D" w:rsidRPr="00BF0A1D" w:rsidRDefault="00BF0A1D" w:rsidP="00BF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E49" w:rsidRPr="00BF0A1D" w14:paraId="4DFF23D5" w14:textId="77777777" w:rsidTr="007321C9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D7D" w14:textId="36D0033C" w:rsidR="00990E49" w:rsidRPr="00BF0A1D" w:rsidRDefault="00990E49" w:rsidP="00990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F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Задания с развернутым ответом</w:t>
            </w:r>
          </w:p>
        </w:tc>
      </w:tr>
      <w:tr w:rsidR="00990E49" w:rsidRPr="00BF0A1D" w14:paraId="524E3706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0E6" w14:textId="578310E3" w:rsidR="00990E49" w:rsidRPr="00BF0A1D" w:rsidRDefault="00990E49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3541" w14:textId="77777777" w:rsidR="00990E49" w:rsidRPr="00BF0A1D" w:rsidRDefault="00990E49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Иметь сформированное представление о понятие «культура»;</w:t>
            </w:r>
          </w:p>
          <w:p w14:paraId="59D99E52" w14:textId="0336BA69" w:rsidR="00990E49" w:rsidRPr="00BF0A1D" w:rsidRDefault="00990E49" w:rsidP="00990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понимать взаимосвязь между хозяйственным укладом и проявлениями духовной культуры;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6AB" w14:textId="1F70C1A7" w:rsidR="00990E49" w:rsidRPr="00BF0A1D" w:rsidRDefault="00DA6784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1.4, 1.5, 1.6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0A8" w14:textId="015AFD07" w:rsidR="00990E49" w:rsidRPr="00BF0A1D" w:rsidRDefault="009E18ED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242" w14:textId="7255CC7E" w:rsidR="00990E49" w:rsidRPr="00BF0A1D" w:rsidRDefault="009E18ED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E49" w:rsidRPr="00BF0A1D" w14:paraId="0AD81B04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459" w14:textId="5A2BC6A7" w:rsidR="00990E49" w:rsidRPr="00BF0A1D" w:rsidRDefault="00990E49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FAC" w14:textId="77777777" w:rsidR="00990E49" w:rsidRPr="00BF0A1D" w:rsidRDefault="00990E49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Знать и понимать, что такое семейное хозяйство и домашний труд;</w:t>
            </w:r>
          </w:p>
          <w:p w14:paraId="5FF245CC" w14:textId="77777777" w:rsidR="00990E49" w:rsidRPr="00BF0A1D" w:rsidRDefault="00990E49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      </w:r>
          </w:p>
          <w:p w14:paraId="645C14C6" w14:textId="6C6C8B8F" w:rsidR="00990E49" w:rsidRPr="00BF0A1D" w:rsidRDefault="00990E49" w:rsidP="00990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осознавать и оценивать семейный уклад и взаимосвязь с социально-экономической структурой общества в форме большой и малой семей;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3D8" w14:textId="1B107158" w:rsidR="00990E49" w:rsidRPr="00BF0A1D" w:rsidRDefault="00DA6784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2.1, 2.2, 2.3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F3D" w14:textId="1AA9AECA" w:rsidR="00990E49" w:rsidRPr="00BF0A1D" w:rsidRDefault="009E18ED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B7F" w14:textId="60930458" w:rsidR="00990E49" w:rsidRPr="00BF0A1D" w:rsidRDefault="009E18ED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E49" w:rsidRPr="00BF0A1D" w14:paraId="34EE276E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E54" w14:textId="5C70EDFA" w:rsidR="00990E49" w:rsidRPr="00BF0A1D" w:rsidRDefault="00990E49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EBC" w14:textId="77777777" w:rsidR="00990E49" w:rsidRPr="00BF0A1D" w:rsidRDefault="00990E49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Знать и понимать отличия литературы от других видов художественного творчества;</w:t>
            </w:r>
          </w:p>
          <w:p w14:paraId="05C16D3F" w14:textId="0731B76D" w:rsidR="00990E49" w:rsidRPr="00BF0A1D" w:rsidRDefault="00990E49" w:rsidP="00990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важность литературы как культурного явления, как формы трансляции культурных ценностей;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DBC" w14:textId="6E26F296" w:rsidR="00990E49" w:rsidRPr="00BF0A1D" w:rsidRDefault="00DA6784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4.2, 4.3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9CF" w14:textId="7AA34C87" w:rsidR="00990E49" w:rsidRPr="00BF0A1D" w:rsidRDefault="009E18ED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559" w14:textId="031A8681" w:rsidR="00990E49" w:rsidRPr="00BF0A1D" w:rsidRDefault="009E18ED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E49" w:rsidRPr="00BF0A1D" w14:paraId="7A5C0176" w14:textId="77777777" w:rsidTr="006D0C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778" w14:textId="73666C94" w:rsidR="00990E49" w:rsidRPr="00BF0A1D" w:rsidRDefault="00990E49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BC2" w14:textId="77777777" w:rsidR="00990E49" w:rsidRPr="00BF0A1D" w:rsidRDefault="00990E49" w:rsidP="0099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Знать и уметь объяснить отличия культурной географии от физической и политической географии;</w:t>
            </w:r>
          </w:p>
          <w:p w14:paraId="4B38DEA2" w14:textId="25D68CEE" w:rsidR="00990E49" w:rsidRPr="00BF0A1D" w:rsidRDefault="00990E49" w:rsidP="00990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области культурной карты в соответствии с их особенностями.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719" w14:textId="534E6D80" w:rsidR="00990E49" w:rsidRPr="00BF0A1D" w:rsidRDefault="00DA6784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4.4., 4.5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C9A7" w14:textId="65BBD7E1" w:rsidR="00990E49" w:rsidRPr="00BF0A1D" w:rsidRDefault="009E18ED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0E7" w14:textId="2BA6B0DF" w:rsidR="00990E49" w:rsidRPr="00BF0A1D" w:rsidRDefault="009E18ED" w:rsidP="0099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8EF04FE" w14:textId="77777777" w:rsidR="001E3246" w:rsidRDefault="001E3246" w:rsidP="001E3246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749F3A12" w14:textId="77777777" w:rsidR="001E3246" w:rsidRDefault="001E3246" w:rsidP="001E3246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192E18B9" w14:textId="26B514E4" w:rsidR="00FA6080" w:rsidRPr="006D0C3A" w:rsidRDefault="001E3246" w:rsidP="006D0C3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1E3246" w:rsidRPr="00BF0A1D" w14:paraId="1D77F223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5D88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88283984"/>
            <w:r w:rsidRPr="00BF0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0512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522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сложности</w:t>
            </w:r>
          </w:p>
        </w:tc>
      </w:tr>
      <w:tr w:rsidR="001E3246" w:rsidRPr="00BF0A1D" w14:paraId="2D3BE419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B10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6030" w14:textId="27C68EE5" w:rsidR="001E3246" w:rsidRPr="00BF0A1D" w:rsidRDefault="00FA6080" w:rsidP="00FA6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— наш общий 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74D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E3246" w:rsidRPr="00BF0A1D" w14:paraId="3985687C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65BA" w14:textId="240452D0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7D2" w14:textId="17A63106" w:rsidR="001E3246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Наш дом – Россия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8D1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E3246" w:rsidRPr="00BF0A1D" w14:paraId="1D739DF6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3FBA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4E0" w14:textId="4DF96F27" w:rsidR="001E3246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B33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A6080" w:rsidRPr="00BF0A1D" w14:paraId="570F2483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D48" w14:textId="54E9C67C" w:rsidR="00FA6080" w:rsidRPr="00BF0A1D" w:rsidRDefault="00CE506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24AEF" w14:textId="36F73777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Русский язык— язык общения и язык возможностей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37A" w14:textId="28F8D588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A6080" w:rsidRPr="00BF0A1D" w14:paraId="753D51B4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C7D" w14:textId="2770637B" w:rsidR="00FA6080" w:rsidRPr="00BF0A1D" w:rsidRDefault="00CE506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3704" w14:textId="45179311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BF7" w14:textId="56A952DC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FA6080" w:rsidRPr="00BF0A1D" w14:paraId="7BE6E74E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4FD" w14:textId="3944F5E1" w:rsidR="00FA6080" w:rsidRPr="00BF0A1D" w:rsidRDefault="00CE506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7F0E" w14:textId="28B4194E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316D" w14:textId="71A0509E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FA6080" w:rsidRPr="00BF0A1D" w14:paraId="1451CD4A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802" w14:textId="46559801" w:rsidR="00FA6080" w:rsidRPr="00BF0A1D" w:rsidRDefault="00CE506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CB791" w14:textId="203B9C54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A0D" w14:textId="2C14D328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FA6080" w:rsidRPr="00BF0A1D" w14:paraId="48F72720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E23" w14:textId="2DB1C15A" w:rsidR="00FA6080" w:rsidRPr="00BF0A1D" w:rsidRDefault="00CE506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1ADA" w14:textId="29E917F0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146" w14:textId="77B03C2F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E3246" w:rsidRPr="00BF0A1D" w14:paraId="111C7008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88F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01D" w14:textId="311F8FF1" w:rsidR="001E3246" w:rsidRPr="00BF0A1D" w:rsidRDefault="00FA6080" w:rsidP="00FA60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6A3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6080" w:rsidRPr="00BF0A1D" w14:paraId="4CE98E3E" w14:textId="77777777" w:rsidTr="008D59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D47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735F" w14:textId="38317E3C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7C3" w14:textId="241BE898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FA6080" w:rsidRPr="00BF0A1D" w14:paraId="70D1BDBD" w14:textId="77777777" w:rsidTr="008D59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886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9B05" w14:textId="5DC48B6D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63A" w14:textId="49D33BC1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FA6080" w:rsidRPr="00BF0A1D" w14:paraId="19A12D6B" w14:textId="77777777" w:rsidTr="008D59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BD4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FAB6" w14:textId="5825C750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1A9" w14:textId="1C7155E4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FA6080" w:rsidRPr="00BF0A1D" w14:paraId="3B5DA941" w14:textId="77777777" w:rsidTr="008D59C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506" w14:textId="5CBDE44F" w:rsidR="00FA6080" w:rsidRPr="00BF0A1D" w:rsidRDefault="006F5B7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1590A" w14:textId="3C5C256C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7E1" w14:textId="3F01BC74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E3246" w:rsidRPr="00BF0A1D" w14:paraId="080C8C6D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06F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5DD" w14:textId="2C2C2BB6" w:rsidR="001E3246" w:rsidRPr="00BF0A1D" w:rsidRDefault="00FA6080" w:rsidP="00FA60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C92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6080" w:rsidRPr="00BF0A1D" w14:paraId="0BF134B3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DD7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C71" w14:textId="6BA470ED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FF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A6080" w:rsidRPr="00BF0A1D" w14:paraId="41192D2C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675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F86" w14:textId="24FD7AB2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 Человек— творец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30F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A6080" w:rsidRPr="00BF0A1D" w14:paraId="7C119F49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B3C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ED3A" w14:textId="0599F68A" w:rsidR="00FA6080" w:rsidRPr="00BF0A1D" w:rsidRDefault="00FA6080" w:rsidP="00FA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A6E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E3246" w:rsidRPr="00BF0A1D" w14:paraId="23E4FDD2" w14:textId="77777777" w:rsidTr="00FA60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A124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208" w14:textId="68C016F8" w:rsidR="001E3246" w:rsidRPr="00BF0A1D" w:rsidRDefault="00FA6080" w:rsidP="00FA6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единство России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91D" w14:textId="77777777" w:rsidR="001E3246" w:rsidRPr="00BF0A1D" w:rsidRDefault="001E3246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080" w:rsidRPr="00BF0A1D" w14:paraId="63D23DCE" w14:textId="77777777" w:rsidTr="00537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46D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39D9" w14:textId="18CD46BD" w:rsidR="00FA6080" w:rsidRPr="00BF0A1D" w:rsidRDefault="00FA6080" w:rsidP="006F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1E9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A6080" w:rsidRPr="00BF0A1D" w14:paraId="01588A6B" w14:textId="77777777" w:rsidTr="00537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2D6" w14:textId="77777777" w:rsidR="00FA6080" w:rsidRPr="00BF0A1D" w:rsidRDefault="00FA6080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5BDE8" w14:textId="512FC372" w:rsidR="00FA6080" w:rsidRPr="00BF0A1D" w:rsidRDefault="00FA6080" w:rsidP="006F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FAB" w14:textId="5DCCAE1E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A6080" w:rsidRPr="00BF0A1D" w14:paraId="51F872B2" w14:textId="77777777" w:rsidTr="00537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333" w14:textId="65D7E5D9" w:rsidR="00FA6080" w:rsidRPr="00BF0A1D" w:rsidRDefault="006F5B7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160B" w14:textId="646BE2D8" w:rsidR="00FA6080" w:rsidRPr="00BF0A1D" w:rsidRDefault="00FA6080" w:rsidP="006F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7A8" w14:textId="178B5C04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A6080" w:rsidRPr="00BF0A1D" w14:paraId="5E433FD0" w14:textId="77777777" w:rsidTr="00537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843" w14:textId="3855D072" w:rsidR="00FA6080" w:rsidRPr="00BF0A1D" w:rsidRDefault="006F5B7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F24C3" w14:textId="50E26A26" w:rsidR="00FA6080" w:rsidRPr="00BF0A1D" w:rsidRDefault="00FA6080" w:rsidP="006F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F2F" w14:textId="6DDA9AA7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A6080" w:rsidRPr="00BF0A1D" w14:paraId="457C09DA" w14:textId="77777777" w:rsidTr="00537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493" w14:textId="3DF2F88F" w:rsidR="00FA6080" w:rsidRPr="00BF0A1D" w:rsidRDefault="006F5B7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05877" w14:textId="74E0FE33" w:rsidR="00FA6080" w:rsidRPr="00BF0A1D" w:rsidRDefault="00FA6080" w:rsidP="006F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7A2" w14:textId="59F06036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П</w:t>
            </w:r>
          </w:p>
        </w:tc>
      </w:tr>
      <w:tr w:rsidR="00FA6080" w:rsidRPr="00BF0A1D" w14:paraId="1F069CEE" w14:textId="77777777" w:rsidTr="00537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369" w14:textId="4CE2F97F" w:rsidR="00FA6080" w:rsidRPr="00BF0A1D" w:rsidRDefault="006F5B7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3CE2" w14:textId="53DB71D0" w:rsidR="00FA6080" w:rsidRPr="00BF0A1D" w:rsidRDefault="00FA6080" w:rsidP="006F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440" w14:textId="40A77ED7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A6080" w:rsidRPr="00BF0A1D" w14:paraId="5784F680" w14:textId="77777777" w:rsidTr="0053734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9A2" w14:textId="23B40D45" w:rsidR="00FA6080" w:rsidRPr="00BF0A1D" w:rsidRDefault="006F5B77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C53D" w14:textId="2C0C6588" w:rsidR="00FA6080" w:rsidRPr="00BF0A1D" w:rsidRDefault="00FA6080" w:rsidP="006F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A9BF" w14:textId="74B9C9A1" w:rsidR="00FA6080" w:rsidRPr="00BF0A1D" w:rsidRDefault="00BF0A1D" w:rsidP="00FA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bookmarkEnd w:id="0"/>
    </w:tbl>
    <w:p w14:paraId="1FD5C435" w14:textId="77777777" w:rsidR="00FA6080" w:rsidRDefault="00FA6080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85BE50" w14:textId="77777777" w:rsidR="00FA6080" w:rsidRDefault="00FA6080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CB336A" w14:textId="77777777" w:rsidR="006D0C3A" w:rsidRDefault="00FA6080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textWrapping" w:clear="all"/>
      </w:r>
    </w:p>
    <w:p w14:paraId="5EAC198E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B513A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900328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9FE669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5EFA6E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766D97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87F448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C6D458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B759F6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54C8D4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F5EF0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BE8062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9DADBF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F9626A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1F2295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633688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787F14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E971B4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1DD111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8AE619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A11D88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200E02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790A96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885D7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97A970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C1A626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CB6073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EA3933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C8F19E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269E3E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248D87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133C1F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0B28DF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DD95B6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46AEA4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E286FA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D7DBF4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A2D042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0B08D3" w14:textId="77777777" w:rsidR="00600F15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5979B8" w14:textId="77777777" w:rsidR="006D0C3A" w:rsidRDefault="006D0C3A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4CF36C" w14:textId="253AF279" w:rsidR="0077037E" w:rsidRPr="00D870A0" w:rsidRDefault="00600F15" w:rsidP="005C6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0A0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14:paraId="3C94DE60" w14:textId="20D966E4" w:rsidR="00F8675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5C6B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Тест </w:t>
      </w:r>
    </w:p>
    <w:p w14:paraId="432BCA71" w14:textId="52304EFC" w:rsidR="0099791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>1. Какое из наименований не носила Россия за весь период ее существования?</w:t>
      </w:r>
    </w:p>
    <w:p w14:paraId="65B15338" w14:textId="5F9B7D43" w:rsidR="0099791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Древняя Русь                                               В) РСФСР</w:t>
      </w:r>
    </w:p>
    <w:p w14:paraId="756A8160" w14:textId="64DEEFAB" w:rsidR="0099791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Российская империя                                    Г) Речь Посполитая</w:t>
      </w:r>
    </w:p>
    <w:p w14:paraId="28429DDB" w14:textId="77777777" w:rsidR="0099791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919D17" w14:textId="1227CF70" w:rsidR="0099791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>2. Сколько субъектов в составе Российской Федерации?</w:t>
      </w:r>
    </w:p>
    <w:p w14:paraId="3F445E5F" w14:textId="6642D3F2" w:rsidR="0099791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82                                               В) 87</w:t>
      </w:r>
    </w:p>
    <w:p w14:paraId="3CE53CE0" w14:textId="1FD4F6D8" w:rsidR="0099791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84                                                Г) 89</w:t>
      </w:r>
    </w:p>
    <w:p w14:paraId="6A8DB834" w14:textId="77777777" w:rsidR="00997919" w:rsidRPr="005C6B32" w:rsidRDefault="00997919" w:rsidP="009979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9CE717" w14:textId="77777777" w:rsidR="00F94D4C" w:rsidRPr="005C6B32" w:rsidRDefault="005A092F" w:rsidP="00F94D4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94D4C" w:rsidRPr="005C6B32">
        <w:rPr>
          <w:rFonts w:ascii="Times New Roman" w:hAnsi="Times New Roman" w:cs="Times New Roman"/>
          <w:b/>
          <w:bCs/>
          <w:sz w:val="24"/>
          <w:szCs w:val="24"/>
        </w:rPr>
        <w:t>Кто является образцом супружеской любви и верности для православных?</w:t>
      </w:r>
    </w:p>
    <w:p w14:paraId="7B5A171F" w14:textId="72617300" w:rsidR="00F94D4C" w:rsidRPr="005C6B32" w:rsidRDefault="00F94D4C" w:rsidP="00F94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Адам и Ева                                В) княгиня Ольга и Игорь</w:t>
      </w:r>
    </w:p>
    <w:p w14:paraId="4DE45B4A" w14:textId="2DCAB8F3" w:rsidR="00B05F56" w:rsidRPr="005C6B32" w:rsidRDefault="00F94D4C" w:rsidP="00F94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Пётр и Феврония                      Г) Екатерина II и Пётр III</w:t>
      </w:r>
    </w:p>
    <w:p w14:paraId="0E69F4E1" w14:textId="77777777" w:rsidR="00F94D4C" w:rsidRPr="005C6B32" w:rsidRDefault="00F94D4C" w:rsidP="00F94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346DD4" w14:textId="77777777" w:rsidR="00F94D4C" w:rsidRPr="005C6B32" w:rsidRDefault="00F94D4C" w:rsidP="00F94D4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>4. Откуда на Русь пришло христианство?</w:t>
      </w:r>
    </w:p>
    <w:p w14:paraId="78665C6B" w14:textId="2021F069" w:rsidR="00F94D4C" w:rsidRPr="005C6B32" w:rsidRDefault="00F94D4C" w:rsidP="00F94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Египта                                    В) Византии</w:t>
      </w:r>
    </w:p>
    <w:p w14:paraId="1CF603E3" w14:textId="09CD6CBF" w:rsidR="00F94D4C" w:rsidRPr="005C6B32" w:rsidRDefault="00F94D4C" w:rsidP="00F94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Индии                                      Г) Китая</w:t>
      </w:r>
    </w:p>
    <w:p w14:paraId="30487122" w14:textId="77777777" w:rsidR="00F94D4C" w:rsidRPr="005C6B32" w:rsidRDefault="00F94D4C" w:rsidP="00F94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B27499" w14:textId="2CF073C0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>5. Отечество – это …</w:t>
      </w:r>
    </w:p>
    <w:p w14:paraId="03B62CFD" w14:textId="5ED20FB9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Страна, где человек родился и вырос</w:t>
      </w:r>
    </w:p>
    <w:p w14:paraId="3C627BDC" w14:textId="3BB23D16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Страна, где человек живет в данный момент</w:t>
      </w:r>
    </w:p>
    <w:p w14:paraId="4E3767F2" w14:textId="4E7A7370" w:rsidR="00F94D4C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В) Дом, который построил человек</w:t>
      </w:r>
    </w:p>
    <w:p w14:paraId="59385D10" w14:textId="2EC30F63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Г) Страна, в которой хочет жить человек</w:t>
      </w:r>
    </w:p>
    <w:p w14:paraId="78154589" w14:textId="77777777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D55F3E" w14:textId="7BD8B239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>6. Выберите НЕВЕРНОЕ суждение о русском языке</w:t>
      </w:r>
    </w:p>
    <w:p w14:paraId="025DA3B3" w14:textId="437FA333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Русский язык относится к восточнославянской группе языков</w:t>
      </w:r>
    </w:p>
    <w:p w14:paraId="52A0D666" w14:textId="79975601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 xml:space="preserve">Б) Древнерусский язык является предком русского, украинского и белорусского языков </w:t>
      </w:r>
    </w:p>
    <w:p w14:paraId="5D5DB2DD" w14:textId="55344BC5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В) Русский язык претерпел большое влияние со стороны японского языка</w:t>
      </w:r>
    </w:p>
    <w:p w14:paraId="183FFCDF" w14:textId="57677394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Г) Русский язык входит в число наиболее распространенных языков мира</w:t>
      </w:r>
    </w:p>
    <w:p w14:paraId="7B23F2A5" w14:textId="77777777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26D653" w14:textId="5CEE1467" w:rsidR="0000697B" w:rsidRPr="005C6B32" w:rsidRDefault="0000697B" w:rsidP="0000697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7037E" w:rsidRPr="005C6B32">
        <w:rPr>
          <w:rFonts w:ascii="Times New Roman" w:hAnsi="Times New Roman" w:cs="Times New Roman"/>
          <w:b/>
          <w:bCs/>
          <w:sz w:val="24"/>
          <w:szCs w:val="24"/>
        </w:rPr>
        <w:t xml:space="preserve"> Наиболее точное определение понятия «федерация»</w:t>
      </w:r>
    </w:p>
    <w:p w14:paraId="4BE9AEF1" w14:textId="5F3156A8" w:rsidR="0077037E" w:rsidRPr="005C6B32" w:rsidRDefault="0077037E" w:rsidP="0077037E">
      <w:pPr>
        <w:pStyle w:val="a4"/>
        <w:spacing w:before="0" w:beforeAutospacing="0" w:after="0" w:afterAutospacing="0"/>
        <w:rPr>
          <w:color w:val="000000"/>
        </w:rPr>
      </w:pPr>
      <w:r w:rsidRPr="005C6B32">
        <w:rPr>
          <w:color w:val="000000"/>
        </w:rPr>
        <w:t>А) Край                                              В) Союз, объединение</w:t>
      </w:r>
    </w:p>
    <w:p w14:paraId="2EE61613" w14:textId="59A78EA8" w:rsidR="0077037E" w:rsidRPr="005C6B32" w:rsidRDefault="0077037E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Государство                                   Г) Конституция</w:t>
      </w:r>
    </w:p>
    <w:p w14:paraId="26FC2C0C" w14:textId="77777777" w:rsidR="0077037E" w:rsidRPr="005C6B32" w:rsidRDefault="0077037E" w:rsidP="00006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35EAF" w14:textId="57BB71F0" w:rsidR="0077037E" w:rsidRPr="005C6B32" w:rsidRDefault="0077037E" w:rsidP="0000697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>8. Человек, любящий свою Родину, свой народ, готовый ради них на жертвы, трудовые и ратные подвиги – это …</w:t>
      </w:r>
    </w:p>
    <w:p w14:paraId="5E56CFCF" w14:textId="24AB72A1" w:rsidR="0077037E" w:rsidRPr="005C6B32" w:rsidRDefault="0077037E" w:rsidP="007703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Патриот                                       В) Воин</w:t>
      </w:r>
    </w:p>
    <w:p w14:paraId="436F1962" w14:textId="5055B102" w:rsidR="0077037E" w:rsidRPr="005C6B32" w:rsidRDefault="0077037E" w:rsidP="007703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Поэт                                              Г) Фермер</w:t>
      </w:r>
    </w:p>
    <w:p w14:paraId="182D8EA2" w14:textId="77777777" w:rsidR="0077037E" w:rsidRPr="005C6B32" w:rsidRDefault="0077037E" w:rsidP="007703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7B1E05" w14:textId="63CDD951" w:rsidR="00F83A66" w:rsidRPr="005C6B32" w:rsidRDefault="00F83A66" w:rsidP="0077037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40407" w:rsidRPr="005C6B32">
        <w:rPr>
          <w:rFonts w:ascii="Times New Roman" w:hAnsi="Times New Roman" w:cs="Times New Roman"/>
          <w:b/>
          <w:bCs/>
          <w:sz w:val="24"/>
          <w:szCs w:val="24"/>
        </w:rPr>
        <w:t>Бескорыстие – это…</w:t>
      </w:r>
    </w:p>
    <w:p w14:paraId="21FD06F6" w14:textId="647524DF" w:rsidR="00640407" w:rsidRPr="005C6B32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Способность человека определять своё поведение с учетом законов природы и общества</w:t>
      </w:r>
    </w:p>
    <w:p w14:paraId="4F0AD19D" w14:textId="32D4BC74" w:rsidR="00640407" w:rsidRPr="005C6B32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Моральное правило, регулирующее отношения между людьми при распределении благ, наград и наказаний, доходов и т.п.</w:t>
      </w:r>
    </w:p>
    <w:p w14:paraId="69981DD1" w14:textId="4BBF839D" w:rsidR="00640407" w:rsidRPr="005C6B32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В) Отсутствие стремления к личной выгоде, наживе</w:t>
      </w:r>
    </w:p>
    <w:p w14:paraId="7780A0A1" w14:textId="7BFAECE6" w:rsidR="00640407" w:rsidRPr="005C6B32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Г) Строгое соблюдение норм поведения, неспособность человека к плохим поступкам</w:t>
      </w:r>
    </w:p>
    <w:p w14:paraId="338DC86F" w14:textId="77777777" w:rsidR="00640407" w:rsidRPr="005C6B32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A162A6" w14:textId="364FDAD3" w:rsidR="00640407" w:rsidRPr="005C6B32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6B32">
        <w:rPr>
          <w:rFonts w:ascii="Times New Roman" w:hAnsi="Times New Roman" w:cs="Times New Roman"/>
          <w:b/>
          <w:bCs/>
          <w:sz w:val="24"/>
          <w:szCs w:val="24"/>
        </w:rPr>
        <w:t>10. Какой из перечисленных памятников культуры НЕ относится к фольклору?</w:t>
      </w:r>
    </w:p>
    <w:p w14:paraId="2147659F" w14:textId="0583DDC9" w:rsidR="00640407" w:rsidRPr="005C6B32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А) Сказка «Морозко»                                                В) Казачья народная песня «Ой, то не вечер»</w:t>
      </w:r>
    </w:p>
    <w:p w14:paraId="4B125981" w14:textId="17E5130C" w:rsidR="00640407" w:rsidRPr="005C6B32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B32">
        <w:rPr>
          <w:rFonts w:ascii="Times New Roman" w:hAnsi="Times New Roman" w:cs="Times New Roman"/>
          <w:sz w:val="24"/>
          <w:szCs w:val="24"/>
        </w:rPr>
        <w:t>Б) Опера «Снегурочка»                                             Г) Былина «Илья Муромец и Соловей-разбойник»</w:t>
      </w:r>
    </w:p>
    <w:p w14:paraId="2B03E421" w14:textId="77777777" w:rsidR="00640407" w:rsidRDefault="00640407" w:rsidP="0064040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A83538C" w14:textId="77777777" w:rsidR="005C6B32" w:rsidRDefault="005C6B32" w:rsidP="0064040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0357DB6" w14:textId="6E0AF778" w:rsidR="005C6B32" w:rsidRPr="001B4AE8" w:rsidRDefault="005C6B32" w:rsidP="0064040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1B4AE8">
        <w:rPr>
          <w:rFonts w:ascii="Times New Roman" w:hAnsi="Times New Roman" w:cs="Times New Roman"/>
          <w:b/>
          <w:bCs/>
          <w:sz w:val="26"/>
          <w:szCs w:val="26"/>
        </w:rPr>
        <w:t>Ответы</w:t>
      </w:r>
      <w:r w:rsidR="001B4AE8" w:rsidRPr="001B4AE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5C6B32" w14:paraId="07985431" w14:textId="77777777" w:rsidTr="005C6B32">
        <w:tc>
          <w:tcPr>
            <w:tcW w:w="1048" w:type="dxa"/>
          </w:tcPr>
          <w:p w14:paraId="78CA73D3" w14:textId="172B7A34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8" w:type="dxa"/>
          </w:tcPr>
          <w:p w14:paraId="09CA4C02" w14:textId="4CCBB3F1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8" w:type="dxa"/>
          </w:tcPr>
          <w:p w14:paraId="30D2A100" w14:textId="7B4D2384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8" w:type="dxa"/>
          </w:tcPr>
          <w:p w14:paraId="1B77404A" w14:textId="59587A82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8" w:type="dxa"/>
          </w:tcPr>
          <w:p w14:paraId="48EA0EB4" w14:textId="3260BB4C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8" w:type="dxa"/>
          </w:tcPr>
          <w:p w14:paraId="5642F597" w14:textId="43FE25EE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48" w:type="dxa"/>
          </w:tcPr>
          <w:p w14:paraId="61D498C4" w14:textId="0801F4B4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48" w:type="dxa"/>
          </w:tcPr>
          <w:p w14:paraId="33F57B29" w14:textId="4E155DAE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8" w:type="dxa"/>
          </w:tcPr>
          <w:p w14:paraId="6B829335" w14:textId="24B7B035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48" w:type="dxa"/>
          </w:tcPr>
          <w:p w14:paraId="0B5644C1" w14:textId="46B8D29C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C6B32" w14:paraId="29C11D83" w14:textId="77777777" w:rsidTr="005C6B32">
        <w:tc>
          <w:tcPr>
            <w:tcW w:w="1048" w:type="dxa"/>
          </w:tcPr>
          <w:p w14:paraId="79E2987D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0500F890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114C5740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38BBE8CC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1BDEBCF1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4B03336E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54D8E08C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1F2B2FAE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56D0F15D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</w:tcPr>
          <w:p w14:paraId="28C85DBE" w14:textId="77777777" w:rsidR="005C6B32" w:rsidRDefault="005C6B32" w:rsidP="006404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1DEBA9" w14:textId="77777777" w:rsidR="005C6B32" w:rsidRDefault="005C6B32" w:rsidP="0064040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BD44091" w14:textId="77777777" w:rsidR="005C6B32" w:rsidRDefault="005C6B32" w:rsidP="0064040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78431C3" w14:textId="595F9328" w:rsidR="00F86759" w:rsidRPr="005C6B32" w:rsidRDefault="00F86759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C6B32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II</w:t>
      </w:r>
      <w:r w:rsidRPr="005C6B32">
        <w:rPr>
          <w:rFonts w:ascii="Times New Roman" w:hAnsi="Times New Roman" w:cs="Times New Roman"/>
          <w:b/>
          <w:bCs/>
          <w:sz w:val="26"/>
          <w:szCs w:val="26"/>
          <w:u w:val="single"/>
        </w:rPr>
        <w:t>. Задания с развернутым ответом</w:t>
      </w:r>
    </w:p>
    <w:p w14:paraId="647954C8" w14:textId="77777777" w:rsidR="001B4AE8" w:rsidRDefault="001B4AE8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6045CE" w14:textId="7414FEA1" w:rsidR="005C17DC" w:rsidRPr="001B4AE8" w:rsidRDefault="00F86759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5C17DC" w:rsidRPr="001B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такое культура? Почему граница между материальной и духовной культурой условна (размыта)?</w:t>
      </w:r>
    </w:p>
    <w:p w14:paraId="54D3D6CE" w14:textId="502FF654" w:rsidR="001B4AE8" w:rsidRPr="00867DBD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77FA8" w14:textId="25EA4071" w:rsidR="005C17DC" w:rsidRDefault="001B4AE8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5610CDAE" w14:textId="5125950D" w:rsidR="001B4AE8" w:rsidRDefault="001B4AE8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1139960C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693DF1EB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66462ABF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70430F33" w14:textId="77777777" w:rsidR="001B4AE8" w:rsidRPr="005C6B32" w:rsidRDefault="001B4AE8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AE7E35" w14:textId="7C846C6E" w:rsidR="00272E77" w:rsidRPr="001B4AE8" w:rsidRDefault="00007645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5C17DC" w:rsidRPr="001B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такое семья? Какие функции она выполняет?</w:t>
      </w:r>
    </w:p>
    <w:p w14:paraId="1F4AFC7F" w14:textId="77777777" w:rsidR="001B4AE8" w:rsidRPr="00867DBD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55181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1ED492A3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0876C0FB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4ED61348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2CE2DDC5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565619BC" w14:textId="77777777" w:rsidR="001B4AE8" w:rsidRPr="005C6B32" w:rsidRDefault="001B4AE8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583CE2" w14:textId="7F064D68" w:rsidR="00F86759" w:rsidRPr="001B4AE8" w:rsidRDefault="00007645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C17DC" w:rsidRPr="001B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F86759" w:rsidRPr="001B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Какое литературное произведение вам нравится больше всего? Почему важно уделять большое внимание чтению?</w:t>
      </w:r>
    </w:p>
    <w:p w14:paraId="0E707934" w14:textId="77777777" w:rsidR="001B4AE8" w:rsidRPr="00867DBD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6710C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228B92D5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5F8CB511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340B3627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16629620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146F96E9" w14:textId="77777777" w:rsidR="001B4AE8" w:rsidRPr="005C6B32" w:rsidRDefault="001B4AE8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E46554" w14:textId="252D7A16" w:rsidR="00F86759" w:rsidRPr="001B4AE8" w:rsidRDefault="00007645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Как природные условия влияют на культуру народа? Приведите не менее 2-х примеров.</w:t>
      </w:r>
    </w:p>
    <w:p w14:paraId="4663A14D" w14:textId="77777777" w:rsidR="001B4AE8" w:rsidRPr="00867DBD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FEB00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04574BA6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23FDE178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5DBF7AFB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15DDC67A" w14:textId="77777777" w:rsidR="001B4AE8" w:rsidRDefault="001B4AE8" w:rsidP="001B4A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6BFE57A2" w14:textId="29067C78" w:rsidR="001B4AE8" w:rsidRPr="005C6B32" w:rsidRDefault="001B4AE8" w:rsidP="00F86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1B4AE8" w:rsidRPr="005C6B32" w:rsidSect="008F7C80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003E4"/>
    <w:multiLevelType w:val="hybridMultilevel"/>
    <w:tmpl w:val="9704EABC"/>
    <w:lvl w:ilvl="0" w:tplc="D630A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47F33"/>
    <w:multiLevelType w:val="multilevel"/>
    <w:tmpl w:val="3BA0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214794">
    <w:abstractNumId w:val="1"/>
  </w:num>
  <w:num w:numId="2" w16cid:durableId="193331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FA3"/>
    <w:rsid w:val="0000697B"/>
    <w:rsid w:val="00007645"/>
    <w:rsid w:val="000E398F"/>
    <w:rsid w:val="00133763"/>
    <w:rsid w:val="00161ED4"/>
    <w:rsid w:val="001B4AE8"/>
    <w:rsid w:val="001E3246"/>
    <w:rsid w:val="00272E77"/>
    <w:rsid w:val="00482B6D"/>
    <w:rsid w:val="005A092F"/>
    <w:rsid w:val="005C17DC"/>
    <w:rsid w:val="005C6B32"/>
    <w:rsid w:val="00600F15"/>
    <w:rsid w:val="00640407"/>
    <w:rsid w:val="006C534B"/>
    <w:rsid w:val="006D0C3A"/>
    <w:rsid w:val="006F5B77"/>
    <w:rsid w:val="0077037E"/>
    <w:rsid w:val="00843FA3"/>
    <w:rsid w:val="008F7C80"/>
    <w:rsid w:val="00945DC6"/>
    <w:rsid w:val="00990E49"/>
    <w:rsid w:val="00997919"/>
    <w:rsid w:val="009E18ED"/>
    <w:rsid w:val="00B05F56"/>
    <w:rsid w:val="00BF0A1D"/>
    <w:rsid w:val="00C365C1"/>
    <w:rsid w:val="00CE5067"/>
    <w:rsid w:val="00D870A0"/>
    <w:rsid w:val="00DA6784"/>
    <w:rsid w:val="00ED4DFF"/>
    <w:rsid w:val="00F13646"/>
    <w:rsid w:val="00F83A66"/>
    <w:rsid w:val="00F86759"/>
    <w:rsid w:val="00F94D4C"/>
    <w:rsid w:val="00F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FD42"/>
  <w15:docId w15:val="{68A6B731-967A-4BD8-8243-79FA53D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5C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Деревесников</dc:creator>
  <cp:keywords/>
  <dc:description/>
  <cp:lastModifiedBy>Руслан Деревесников</cp:lastModifiedBy>
  <cp:revision>24</cp:revision>
  <dcterms:created xsi:type="dcterms:W3CDTF">2024-04-22T04:04:00Z</dcterms:created>
  <dcterms:modified xsi:type="dcterms:W3CDTF">2025-01-20T14:00:00Z</dcterms:modified>
</cp:coreProperties>
</file>